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DF" w:rsidRPr="00BD5856" w:rsidRDefault="00B813F9" w:rsidP="000C68DF">
      <w:pPr>
        <w:rPr>
          <w:b/>
        </w:rPr>
      </w:pPr>
      <w:r w:rsidRPr="00BD5856">
        <w:rPr>
          <w:b/>
        </w:rPr>
        <w:t xml:space="preserve">Základní </w:t>
      </w:r>
      <w:r w:rsidR="00BD5856">
        <w:rPr>
          <w:b/>
        </w:rPr>
        <w:t xml:space="preserve">hygienická a </w:t>
      </w:r>
      <w:proofErr w:type="gramStart"/>
      <w:r w:rsidRPr="00BD5856">
        <w:rPr>
          <w:b/>
        </w:rPr>
        <w:t>epidemiologická</w:t>
      </w:r>
      <w:r w:rsidR="00B6317E" w:rsidRPr="00BD5856">
        <w:rPr>
          <w:b/>
        </w:rPr>
        <w:t xml:space="preserve">  pravidla</w:t>
      </w:r>
      <w:proofErr w:type="gramEnd"/>
      <w:r w:rsidR="009D0E54">
        <w:rPr>
          <w:b/>
        </w:rPr>
        <w:t xml:space="preserve"> dodržovaná školou a školní družinou</w:t>
      </w:r>
      <w:r w:rsidR="00DC71DF">
        <w:rPr>
          <w:b/>
        </w:rPr>
        <w:t xml:space="preserve"> (k 1. 9. 2020)</w:t>
      </w:r>
    </w:p>
    <w:p w:rsidR="000C68DF" w:rsidRPr="00BD5856" w:rsidRDefault="00B6317E" w:rsidP="000C68DF">
      <w:pPr>
        <w:pStyle w:val="Odstavecseseznamem"/>
        <w:numPr>
          <w:ilvl w:val="0"/>
          <w:numId w:val="1"/>
        </w:numPr>
      </w:pPr>
      <w:r w:rsidRPr="00BD5856">
        <w:t>Č</w:t>
      </w:r>
      <w:r w:rsidR="000C68DF" w:rsidRPr="00BD5856">
        <w:t>innost</w:t>
      </w:r>
      <w:r w:rsidRPr="00BD5856">
        <w:t xml:space="preserve"> zahajujeme </w:t>
      </w:r>
      <w:r w:rsidR="000C68DF" w:rsidRPr="00BD5856">
        <w:t xml:space="preserve">v plném rozsahu </w:t>
      </w:r>
      <w:r w:rsidR="00B813F9" w:rsidRPr="00BD5856">
        <w:t xml:space="preserve">a </w:t>
      </w:r>
      <w:r w:rsidR="000C68DF" w:rsidRPr="00BD5856">
        <w:t>v souladu se školskými právními předpisy</w:t>
      </w:r>
      <w:r w:rsidR="009D0E54">
        <w:t xml:space="preserve"> a aktuálními předpisy stanovenými KHS</w:t>
      </w:r>
      <w:r w:rsidR="000C68DF" w:rsidRPr="00BD5856">
        <w:t>.</w:t>
      </w:r>
    </w:p>
    <w:p w:rsidR="000C68DF" w:rsidRPr="00BD5856" w:rsidRDefault="00B813F9" w:rsidP="000C68DF">
      <w:pPr>
        <w:pStyle w:val="Odstavecseseznamem"/>
        <w:numPr>
          <w:ilvl w:val="0"/>
          <w:numId w:val="1"/>
        </w:numPr>
      </w:pPr>
      <w:r w:rsidRPr="00BD5856">
        <w:t xml:space="preserve">Od </w:t>
      </w:r>
      <w:r w:rsidR="000C68DF" w:rsidRPr="00BD5856">
        <w:t>žáků před prvním příchodem do školy nevyžaduje</w:t>
      </w:r>
      <w:r w:rsidR="00B6317E" w:rsidRPr="00BD5856">
        <w:t>me</w:t>
      </w:r>
      <w:r w:rsidR="000C68DF" w:rsidRPr="00BD5856">
        <w:t xml:space="preserve"> prohlášení o bezinfekčnosti. </w:t>
      </w:r>
    </w:p>
    <w:p w:rsidR="000C68DF" w:rsidRPr="00BD5856" w:rsidRDefault="000C68DF" w:rsidP="000C68DF">
      <w:pPr>
        <w:pStyle w:val="Odstavecseseznamem"/>
        <w:numPr>
          <w:ilvl w:val="0"/>
          <w:numId w:val="1"/>
        </w:numPr>
      </w:pPr>
      <w:r w:rsidRPr="00BD5856">
        <w:t>Nejsou stanovena žádná závazná plošná prav</w:t>
      </w:r>
      <w:r w:rsidR="00B6317E" w:rsidRPr="00BD5856">
        <w:t>idla pro organizaci vstupu žáků</w:t>
      </w:r>
      <w:r w:rsidRPr="00BD5856">
        <w:t xml:space="preserve"> do budovy školy a pohybu osob před budovou školy. </w:t>
      </w:r>
    </w:p>
    <w:p w:rsidR="000C68DF" w:rsidRPr="00BD5856" w:rsidRDefault="000C68DF" w:rsidP="000C68DF">
      <w:pPr>
        <w:pStyle w:val="Odstavecseseznamem"/>
        <w:numPr>
          <w:ilvl w:val="0"/>
          <w:numId w:val="1"/>
        </w:numPr>
      </w:pPr>
      <w:r w:rsidRPr="00BD5856">
        <w:t>Nejsou stanovena žádná zá</w:t>
      </w:r>
      <w:r w:rsidR="00B6317E" w:rsidRPr="00BD5856">
        <w:t xml:space="preserve">vazná plošná omezení počtu </w:t>
      </w:r>
      <w:r w:rsidRPr="00BD5856">
        <w:t>žáků ve třídách, odděleních, studijních skupinách či kurzech.</w:t>
      </w:r>
    </w:p>
    <w:p w:rsidR="00F73AE4" w:rsidRPr="00BD5856" w:rsidRDefault="00B813F9" w:rsidP="00F73AE4">
      <w:pPr>
        <w:pStyle w:val="Odstavecseseznamem"/>
        <w:numPr>
          <w:ilvl w:val="0"/>
          <w:numId w:val="1"/>
        </w:numPr>
      </w:pPr>
      <w:r w:rsidRPr="00BD5856">
        <w:t xml:space="preserve">Žádáme rodiče o </w:t>
      </w:r>
      <w:r w:rsidR="000C68DF" w:rsidRPr="00BD5856">
        <w:t>aktualiz</w:t>
      </w:r>
      <w:r w:rsidRPr="00BD5856">
        <w:t>aci</w:t>
      </w:r>
      <w:r w:rsidR="000C68DF" w:rsidRPr="00BD5856">
        <w:t xml:space="preserve"> kontakt</w:t>
      </w:r>
      <w:r w:rsidRPr="00BD5856">
        <w:t>ů</w:t>
      </w:r>
      <w:r w:rsidR="000C68DF" w:rsidRPr="00BD5856">
        <w:t xml:space="preserve"> (telefonní čísla a e-maily). </w:t>
      </w:r>
    </w:p>
    <w:p w:rsidR="000C68DF" w:rsidRPr="00BD5856" w:rsidRDefault="00B813F9" w:rsidP="000C68DF">
      <w:pPr>
        <w:pStyle w:val="Odstavecseseznamem"/>
        <w:numPr>
          <w:ilvl w:val="0"/>
          <w:numId w:val="1"/>
        </w:numPr>
      </w:pPr>
      <w:r w:rsidRPr="00BD5856">
        <w:t xml:space="preserve">V případě </w:t>
      </w:r>
      <w:proofErr w:type="gramStart"/>
      <w:r w:rsidRPr="00BD5856">
        <w:t>podezření  onemocnění</w:t>
      </w:r>
      <w:proofErr w:type="gramEnd"/>
      <w:r w:rsidRPr="00BD5856">
        <w:t xml:space="preserve"> dítěte hlásí učitel toto zjištění v</w:t>
      </w:r>
      <w:r w:rsidR="00B6317E" w:rsidRPr="00BD5856">
        <w:t xml:space="preserve"> řediteln</w:t>
      </w:r>
      <w:r w:rsidRPr="00BD5856">
        <w:t>ě, v případě nepřítomnosti ŘŠ  v kancelář ZŘŠ.</w:t>
      </w:r>
    </w:p>
    <w:p w:rsidR="000C68DF" w:rsidRPr="00BD5856" w:rsidRDefault="00B6317E" w:rsidP="000C68DF">
      <w:pPr>
        <w:pStyle w:val="Odstavecseseznamem"/>
        <w:numPr>
          <w:ilvl w:val="0"/>
          <w:numId w:val="1"/>
        </w:numPr>
      </w:pPr>
      <w:r w:rsidRPr="00BD5856">
        <w:t xml:space="preserve">Všichni pracovníci školy </w:t>
      </w:r>
      <w:proofErr w:type="gramStart"/>
      <w:r w:rsidR="00B813F9" w:rsidRPr="00BD5856">
        <w:t xml:space="preserve">budou </w:t>
      </w:r>
      <w:r w:rsidRPr="00BD5856">
        <w:t xml:space="preserve"> </w:t>
      </w:r>
      <w:r w:rsidR="000C68DF" w:rsidRPr="00BD5856">
        <w:t>žákům</w:t>
      </w:r>
      <w:proofErr w:type="gramEnd"/>
      <w:r w:rsidRPr="00BD5856">
        <w:t xml:space="preserve"> zdůrazň</w:t>
      </w:r>
      <w:r w:rsidR="00B813F9" w:rsidRPr="00BD5856">
        <w:t>ovat</w:t>
      </w:r>
      <w:r w:rsidR="000C68DF" w:rsidRPr="00BD5856">
        <w:t xml:space="preserve"> zásady osobní a respirační hygieny, tedy že je nutné kašlat a kýchat nejlépe do jednorázového kapesníku a ten neprodleně vyhodit a následně si umýt ruce. </w:t>
      </w:r>
    </w:p>
    <w:p w:rsidR="000C68DF" w:rsidRPr="00BD5856" w:rsidRDefault="000C68DF" w:rsidP="000C68DF">
      <w:pPr>
        <w:pStyle w:val="Odstavecseseznamem"/>
        <w:numPr>
          <w:ilvl w:val="0"/>
          <w:numId w:val="1"/>
        </w:numPr>
      </w:pPr>
      <w:proofErr w:type="gramStart"/>
      <w:r w:rsidRPr="00BD5856">
        <w:t xml:space="preserve">Škola </w:t>
      </w:r>
      <w:r w:rsidR="00B6317E" w:rsidRPr="00BD5856">
        <w:t>( = všichni</w:t>
      </w:r>
      <w:proofErr w:type="gramEnd"/>
      <w:r w:rsidR="00F73AE4" w:rsidRPr="00BD5856">
        <w:t xml:space="preserve"> </w:t>
      </w:r>
      <w:r w:rsidR="00B6317E" w:rsidRPr="00BD5856">
        <w:t xml:space="preserve">zaměstnanci) </w:t>
      </w:r>
      <w:r w:rsidR="00B813F9" w:rsidRPr="00BD5856">
        <w:t>upozorňuj</w:t>
      </w:r>
      <w:r w:rsidR="00B6317E" w:rsidRPr="00BD5856">
        <w:t>í</w:t>
      </w:r>
      <w:r w:rsidRPr="00BD5856">
        <w:t xml:space="preserve"> zákonné zástupce dětí a žáků, že osoby s příznaky infekčního onemocnění nemohou do školy vstoupit. </w:t>
      </w:r>
    </w:p>
    <w:p w:rsidR="000C68DF" w:rsidRPr="00BD5856" w:rsidRDefault="00B6317E" w:rsidP="000C68DF">
      <w:pPr>
        <w:pStyle w:val="Odstavecseseznamem"/>
        <w:numPr>
          <w:ilvl w:val="0"/>
          <w:numId w:val="1"/>
        </w:numPr>
        <w:rPr>
          <w:i/>
        </w:rPr>
      </w:pPr>
      <w:r w:rsidRPr="00BD5856">
        <w:t>P</w:t>
      </w:r>
      <w:r w:rsidR="00B813F9" w:rsidRPr="00BD5856">
        <w:t>obyt zákonných zástupců</w:t>
      </w:r>
      <w:r w:rsidR="000C68DF" w:rsidRPr="00BD5856">
        <w:t xml:space="preserve"> žáků a dalších osob uvnitř b</w:t>
      </w:r>
      <w:r w:rsidR="00B813F9" w:rsidRPr="00BD5856">
        <w:t>udovy školy j</w:t>
      </w:r>
      <w:r w:rsidRPr="00BD5856">
        <w:t>e omezen pouze na nejnutnější případy</w:t>
      </w:r>
      <w:r w:rsidR="00B813F9" w:rsidRPr="00BD5856">
        <w:t>, a to po předchozí konzultaci s příslušným zaměstnancem.</w:t>
      </w:r>
      <w:r w:rsidR="000C68DF" w:rsidRPr="00BD5856">
        <w:t xml:space="preserve"> </w:t>
      </w:r>
      <w:r w:rsidR="00252AB5" w:rsidRPr="00BD5856">
        <w:t>Pro všechny cizí příchozí osoby</w:t>
      </w:r>
      <w:r w:rsidR="00B813F9" w:rsidRPr="00BD5856">
        <w:t>, které na někoho čekají,</w:t>
      </w:r>
      <w:r w:rsidR="00252AB5" w:rsidRPr="00BD5856">
        <w:t xml:space="preserve"> je vyčleněna zóna v chodbě za hlavními vchodovými dveřmi</w:t>
      </w:r>
      <w:r w:rsidR="000C68DF" w:rsidRPr="00BD5856">
        <w:t>.</w:t>
      </w:r>
      <w:r w:rsidR="000C68DF" w:rsidRPr="00BD5856">
        <w:rPr>
          <w:i/>
        </w:rPr>
        <w:t xml:space="preserve"> </w:t>
      </w:r>
    </w:p>
    <w:p w:rsidR="000C68DF" w:rsidRPr="00BD5856" w:rsidRDefault="00B813F9" w:rsidP="00BD5856">
      <w:pPr>
        <w:pStyle w:val="Odstavecseseznamem"/>
        <w:numPr>
          <w:ilvl w:val="0"/>
          <w:numId w:val="1"/>
        </w:numPr>
      </w:pPr>
      <w:r w:rsidRPr="00BD5856">
        <w:t>Škola z</w:t>
      </w:r>
      <w:r w:rsidR="000C68DF" w:rsidRPr="00BD5856">
        <w:t xml:space="preserve">váží nutnost konání těch aktivit, které nejsou pro naplnění školního vzdělávacího programu nezbytné </w:t>
      </w:r>
      <w:r w:rsidR="000E0C90">
        <w:t xml:space="preserve">= budou se redukovat na nezbytně nutnou míru akce, při nichž dochází  </w:t>
      </w:r>
      <w:r w:rsidR="000E0C90" w:rsidRPr="00BD5856">
        <w:t xml:space="preserve">ke koncentraci vyššího počtu lidí </w:t>
      </w:r>
      <w:r w:rsidR="000E0C90">
        <w:t xml:space="preserve">= </w:t>
      </w:r>
      <w:r w:rsidR="000E0C90" w:rsidRPr="00BD5856">
        <w:t>sportovní akce</w:t>
      </w:r>
      <w:r w:rsidR="000E0C90">
        <w:t>,</w:t>
      </w:r>
      <w:r w:rsidR="000E0C90" w:rsidRPr="00BD5856">
        <w:t xml:space="preserve"> exkurze, výlety, kult. </w:t>
      </w:r>
      <w:proofErr w:type="gramStart"/>
      <w:r w:rsidR="000E0C90" w:rsidRPr="00BD5856">
        <w:t>programy</w:t>
      </w:r>
      <w:proofErr w:type="gramEnd"/>
      <w:r w:rsidR="000E0C90" w:rsidRPr="00BD5856">
        <w:t xml:space="preserve"> </w:t>
      </w:r>
      <w:r w:rsidR="000E0C90">
        <w:t>apod.</w:t>
      </w:r>
      <w:r w:rsidR="000C68DF" w:rsidRPr="00BD5856">
        <w:t xml:space="preserve"> </w:t>
      </w:r>
    </w:p>
    <w:p w:rsidR="000C68DF" w:rsidRPr="00BD5856" w:rsidRDefault="000C68DF" w:rsidP="000C68DF">
      <w:pPr>
        <w:pStyle w:val="Odstavecseseznamem"/>
        <w:numPr>
          <w:ilvl w:val="0"/>
          <w:numId w:val="1"/>
        </w:numPr>
      </w:pPr>
      <w:r w:rsidRPr="00BD5856">
        <w:t xml:space="preserve">Škola </w:t>
      </w:r>
      <w:r w:rsidR="00252AB5" w:rsidRPr="00BD5856">
        <w:t>se omezí jen na nezbytné</w:t>
      </w:r>
      <w:r w:rsidRPr="00BD5856">
        <w:t xml:space="preserve"> př</w:t>
      </w:r>
      <w:r w:rsidR="00252AB5" w:rsidRPr="00BD5856">
        <w:t>esouvání žáků</w:t>
      </w:r>
      <w:r w:rsidRPr="00BD5856">
        <w:t xml:space="preserve"> mezi učebnami a v dalších prostorách školy s cílem snížení rizika nákazy covid-19.</w:t>
      </w:r>
    </w:p>
    <w:p w:rsidR="00252AB5" w:rsidRPr="00BD5856" w:rsidRDefault="00252AB5" w:rsidP="00252AB5">
      <w:pPr>
        <w:pStyle w:val="Odstavecseseznamem"/>
        <w:numPr>
          <w:ilvl w:val="0"/>
          <w:numId w:val="1"/>
        </w:numPr>
      </w:pPr>
      <w:r w:rsidRPr="00BD5856">
        <w:t>Škola bude usilovat o</w:t>
      </w:r>
      <w:r w:rsidR="000C68DF" w:rsidRPr="00BD5856">
        <w:t xml:space="preserve"> minimaliz</w:t>
      </w:r>
      <w:r w:rsidRPr="00BD5856">
        <w:t>aci</w:t>
      </w:r>
      <w:r w:rsidR="000C68DF" w:rsidRPr="00BD5856">
        <w:t xml:space="preserve"> kontakt</w:t>
      </w:r>
      <w:r w:rsidRPr="00BD5856">
        <w:t>ů</w:t>
      </w:r>
      <w:r w:rsidR="000C68DF" w:rsidRPr="00BD5856">
        <w:t xml:space="preserve"> mezi žáky 1. a 2.</w:t>
      </w:r>
      <w:r w:rsidR="00BD402F">
        <w:t xml:space="preserve"> </w:t>
      </w:r>
      <w:r w:rsidR="000C68DF" w:rsidRPr="00BD5856">
        <w:t xml:space="preserve">stupně, a to s ohledem na způsob organizace výuky (dělení tříd do skupin, střídání učeben a pedagogů apod.). </w:t>
      </w:r>
    </w:p>
    <w:p w:rsidR="000C68DF" w:rsidRDefault="000C68DF" w:rsidP="00252AB5">
      <w:pPr>
        <w:pStyle w:val="Odstavecseseznamem"/>
        <w:numPr>
          <w:ilvl w:val="0"/>
          <w:numId w:val="1"/>
        </w:numPr>
      </w:pPr>
      <w:r w:rsidRPr="00BD5856">
        <w:t xml:space="preserve">Aktivity jiných subjektů, které jsou organizovány v prostorách školy a nesouvisí se vzdělávacím procesem (naplňováním ŠVP), </w:t>
      </w:r>
      <w:r w:rsidR="00252AB5" w:rsidRPr="00BD5856">
        <w:t>budo</w:t>
      </w:r>
      <w:r w:rsidRPr="00BD5856">
        <w:t xml:space="preserve">u organizovány tak, aby byl minimalizován kontakt účastníků </w:t>
      </w:r>
      <w:r w:rsidR="00252AB5" w:rsidRPr="00BD5856">
        <w:t xml:space="preserve">těchto </w:t>
      </w:r>
      <w:r w:rsidRPr="00BD5856">
        <w:t xml:space="preserve">aktivit </w:t>
      </w:r>
      <w:r w:rsidR="00252AB5" w:rsidRPr="00BD5856">
        <w:t xml:space="preserve">se </w:t>
      </w:r>
      <w:r w:rsidRPr="00BD5856">
        <w:t>žáky a zaměstnan</w:t>
      </w:r>
      <w:r w:rsidR="00252AB5" w:rsidRPr="00BD5856">
        <w:t xml:space="preserve">ci školy. Při střídání provozů </w:t>
      </w:r>
      <w:proofErr w:type="gramStart"/>
      <w:r w:rsidR="00252AB5" w:rsidRPr="00BD5856">
        <w:t>bude  zajištěno</w:t>
      </w:r>
      <w:proofErr w:type="gramEnd"/>
      <w:r w:rsidRPr="00BD5856">
        <w:t xml:space="preserve"> řádn</w:t>
      </w:r>
      <w:r w:rsidR="00252AB5" w:rsidRPr="00BD5856">
        <w:t>é provětrání, úklid a dezinfekce</w:t>
      </w:r>
      <w:r w:rsidRPr="00BD5856">
        <w:t xml:space="preserve"> všech užívaných prostor.</w:t>
      </w:r>
    </w:p>
    <w:p w:rsidR="009D0E54" w:rsidRDefault="000E0C90" w:rsidP="009D0E54">
      <w:pPr>
        <w:pStyle w:val="Odstavecseseznamem"/>
        <w:numPr>
          <w:ilvl w:val="0"/>
          <w:numId w:val="1"/>
        </w:numPr>
      </w:pPr>
      <w:r>
        <w:t>O</w:t>
      </w:r>
      <w:r w:rsidR="009D0E54">
        <w:t>rganizac</w:t>
      </w:r>
      <w:r>
        <w:t>e</w:t>
      </w:r>
      <w:r w:rsidR="009D0E54">
        <w:t xml:space="preserve"> školní družiny </w:t>
      </w:r>
      <w:r>
        <w:t>bude vycházet z požadavku, aby jedno oddělení bylo tvořeno</w:t>
      </w:r>
      <w:r w:rsidR="009D0E54">
        <w:t xml:space="preserve"> žáky z co nejmenšího počtu tříd.</w:t>
      </w:r>
    </w:p>
    <w:p w:rsidR="009D0E54" w:rsidRPr="00BD5856" w:rsidRDefault="009D0E54" w:rsidP="009D0E54">
      <w:pPr>
        <w:pStyle w:val="Odstavecseseznamem"/>
        <w:ind w:left="644"/>
      </w:pPr>
    </w:p>
    <w:p w:rsidR="00B6317E" w:rsidRPr="0000332F" w:rsidRDefault="00B6317E" w:rsidP="00B6317E">
      <w:pPr>
        <w:rPr>
          <w:b/>
        </w:rPr>
      </w:pPr>
      <w:r w:rsidRPr="0000332F">
        <w:rPr>
          <w:b/>
        </w:rPr>
        <w:t xml:space="preserve">Školní stravování </w:t>
      </w:r>
    </w:p>
    <w:p w:rsidR="00B6317E" w:rsidRPr="00252AB5" w:rsidRDefault="00BD5856" w:rsidP="00B6317E">
      <w:r>
        <w:t>P</w:t>
      </w:r>
      <w:r w:rsidRPr="00252AB5">
        <w:t>ok</w:t>
      </w:r>
      <w:r>
        <w:t xml:space="preserve">ud nestanoví KHS nebo </w:t>
      </w:r>
      <w:proofErr w:type="spellStart"/>
      <w:r>
        <w:t>MZd</w:t>
      </w:r>
      <w:proofErr w:type="spellEnd"/>
      <w:r>
        <w:t xml:space="preserve"> jinak, bude probíhat školní stravování</w:t>
      </w:r>
      <w:r w:rsidR="00B6317E" w:rsidRPr="00252AB5">
        <w:t xml:space="preserve"> za níže uvedených doporučení</w:t>
      </w:r>
      <w:r>
        <w:t>:</w:t>
      </w:r>
    </w:p>
    <w:p w:rsidR="00BD5856" w:rsidRDefault="00BD5856" w:rsidP="00B6317E">
      <w:pPr>
        <w:pStyle w:val="Odstavecseseznamem"/>
        <w:numPr>
          <w:ilvl w:val="0"/>
          <w:numId w:val="2"/>
        </w:numPr>
      </w:pPr>
      <w:r>
        <w:t>Žáci budou rozděleni do skupin tak, aby byl</w:t>
      </w:r>
      <w:r w:rsidR="00B6317E" w:rsidRPr="00252AB5">
        <w:t xml:space="preserve"> co nejmenší kontakt různých skupin </w:t>
      </w:r>
      <w:r>
        <w:t>při vydávání obědů</w:t>
      </w:r>
      <w:r w:rsidR="00BD402F">
        <w:t>.</w:t>
      </w:r>
      <w:bookmarkStart w:id="0" w:name="_GoBack"/>
      <w:bookmarkEnd w:id="0"/>
    </w:p>
    <w:p w:rsidR="00BD5856" w:rsidRDefault="00B6317E" w:rsidP="00B6317E">
      <w:pPr>
        <w:pStyle w:val="Odstavecseseznamem"/>
        <w:numPr>
          <w:ilvl w:val="0"/>
          <w:numId w:val="2"/>
        </w:numPr>
      </w:pPr>
      <w:r w:rsidRPr="00252AB5">
        <w:t>Hygiena a úklid</w:t>
      </w:r>
      <w:r w:rsidR="00252AB5">
        <w:t xml:space="preserve"> </w:t>
      </w:r>
      <w:r w:rsidR="00BD5856">
        <w:t>(</w:t>
      </w:r>
      <w:r w:rsidR="00252AB5">
        <w:t>průběžná desinfekce)</w:t>
      </w:r>
      <w:r w:rsidRPr="00252AB5">
        <w:t xml:space="preserve"> </w:t>
      </w:r>
      <w:r w:rsidR="00BD5856">
        <w:t xml:space="preserve">bude probíhat několikrát denně. </w:t>
      </w:r>
    </w:p>
    <w:p w:rsidR="00B6317E" w:rsidRPr="00252AB5" w:rsidRDefault="00BD5856" w:rsidP="00B6317E">
      <w:pPr>
        <w:pStyle w:val="Odstavecseseznamem"/>
        <w:numPr>
          <w:ilvl w:val="0"/>
          <w:numId w:val="2"/>
        </w:numPr>
      </w:pPr>
      <w:r>
        <w:t>Žáci budou opakovaně informováni</w:t>
      </w:r>
      <w:r w:rsidR="00B6317E" w:rsidRPr="00252AB5">
        <w:t xml:space="preserve"> </w:t>
      </w:r>
      <w:r>
        <w:t xml:space="preserve">o </w:t>
      </w:r>
      <w:r w:rsidR="00B6317E" w:rsidRPr="00252AB5">
        <w:t>nutnost</w:t>
      </w:r>
      <w:r>
        <w:t>i</w:t>
      </w:r>
      <w:r w:rsidR="00B6317E" w:rsidRPr="00252AB5">
        <w:t xml:space="preserve"> mytí (případně dezinfekci) rukou před odebráním stravy. </w:t>
      </w:r>
    </w:p>
    <w:p w:rsidR="000E0C90" w:rsidRDefault="00B6317E" w:rsidP="00B6317E">
      <w:pPr>
        <w:pStyle w:val="Odstavecseseznamem"/>
        <w:numPr>
          <w:ilvl w:val="0"/>
          <w:numId w:val="2"/>
        </w:numPr>
      </w:pPr>
      <w:r w:rsidRPr="00252AB5">
        <w:t>Ne</w:t>
      </w:r>
      <w:r w:rsidR="00252AB5">
        <w:t>bude probíhat</w:t>
      </w:r>
      <w:r w:rsidRPr="00252AB5">
        <w:t xml:space="preserve"> samoobslužný výdej </w:t>
      </w:r>
      <w:r w:rsidR="000E0C90" w:rsidRPr="00252AB5">
        <w:t>polévky, salát</w:t>
      </w:r>
      <w:r w:rsidR="000E0C90">
        <w:t xml:space="preserve">ů a </w:t>
      </w:r>
      <w:r w:rsidRPr="00252AB5">
        <w:t xml:space="preserve">příborů z hromadných zásobníků </w:t>
      </w:r>
    </w:p>
    <w:p w:rsidR="009D0E54" w:rsidRPr="00252AB5" w:rsidRDefault="009D0E54" w:rsidP="00B6317E">
      <w:pPr>
        <w:pStyle w:val="Odstavecseseznamem"/>
        <w:numPr>
          <w:ilvl w:val="0"/>
          <w:numId w:val="2"/>
        </w:numPr>
      </w:pPr>
      <w:r>
        <w:t>Až do odvolání nebude školní jídelna žákům nabízet svačiny</w:t>
      </w:r>
      <w:r w:rsidR="00BD402F">
        <w:t>.</w:t>
      </w:r>
    </w:p>
    <w:sectPr w:rsidR="009D0E54" w:rsidRPr="00252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F64BF"/>
    <w:multiLevelType w:val="hybridMultilevel"/>
    <w:tmpl w:val="EE32B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9015F"/>
    <w:multiLevelType w:val="hybridMultilevel"/>
    <w:tmpl w:val="7ED2A09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52115"/>
    <w:multiLevelType w:val="hybridMultilevel"/>
    <w:tmpl w:val="C31C8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C8"/>
    <w:rsid w:val="0000332F"/>
    <w:rsid w:val="00094263"/>
    <w:rsid w:val="000C68DF"/>
    <w:rsid w:val="000E0C90"/>
    <w:rsid w:val="000F15AE"/>
    <w:rsid w:val="00252AB5"/>
    <w:rsid w:val="002B60D3"/>
    <w:rsid w:val="00353239"/>
    <w:rsid w:val="009D0E54"/>
    <w:rsid w:val="00A4498E"/>
    <w:rsid w:val="00B6317E"/>
    <w:rsid w:val="00B813F9"/>
    <w:rsid w:val="00BD402F"/>
    <w:rsid w:val="00BD5856"/>
    <w:rsid w:val="00CA5D3A"/>
    <w:rsid w:val="00DC71DF"/>
    <w:rsid w:val="00EA13C8"/>
    <w:rsid w:val="00F73AE4"/>
    <w:rsid w:val="00FB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53A77-ACAE-4BE3-BD73-195DF06F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8D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31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sibl</dc:creator>
  <cp:keywords/>
  <dc:description/>
  <cp:lastModifiedBy>sibl</cp:lastModifiedBy>
  <cp:revision>7</cp:revision>
  <dcterms:created xsi:type="dcterms:W3CDTF">2020-08-24T08:32:00Z</dcterms:created>
  <dcterms:modified xsi:type="dcterms:W3CDTF">2020-08-28T07:09:00Z</dcterms:modified>
</cp:coreProperties>
</file>